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A7" w:rsidRDefault="00CB1BA7" w:rsidP="0069031E">
      <w:pPr>
        <w:jc w:val="center"/>
        <w:rPr>
          <w:b/>
          <w:sz w:val="32"/>
          <w:szCs w:val="32"/>
        </w:rPr>
      </w:pPr>
      <w:r w:rsidRPr="00FD7D70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-636555</wp:posOffset>
                </wp:positionV>
                <wp:extent cx="16002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91" w:rsidRPr="00FD7D70" w:rsidRDefault="00191D91">
                            <w:r w:rsidRPr="00FD7D70">
                              <w:t xml:space="preserve">BRIEND </w:t>
                            </w:r>
                          </w:p>
                          <w:p w:rsidR="00191D91" w:rsidRPr="00FD7D70" w:rsidRDefault="00191D91">
                            <w:r w:rsidRPr="00FD7D70">
                              <w:t xml:space="preserve">Victor </w:t>
                            </w:r>
                          </w:p>
                          <w:p w:rsidR="00191D91" w:rsidRPr="00FD7D70" w:rsidRDefault="00737FC0">
                            <w:r w:rsidRPr="00FD7D70">
                              <w:t>Préparateur Physique</w:t>
                            </w:r>
                          </w:p>
                          <w:p w:rsidR="00191D91" w:rsidRPr="00FD7D70" w:rsidRDefault="003A155A">
                            <w:r w:rsidRPr="00FD7D70">
                              <w:t>FCMPL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pt;margin-top:-50.1pt;width:126pt;height:6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" stroked="f">
                <v:textbox>
                  <w:txbxContent>
                    <w:p w:rsidR="00191D91" w:rsidRPr="00FD7D70" w:rsidRDefault="00191D91">
                      <w:r w:rsidRPr="00FD7D70">
                        <w:t xml:space="preserve">BRIEND </w:t>
                      </w:r>
                    </w:p>
                    <w:p w:rsidR="00191D91" w:rsidRPr="00FD7D70" w:rsidRDefault="00191D91">
                      <w:r w:rsidRPr="00FD7D70">
                        <w:t xml:space="preserve">Victor </w:t>
                      </w:r>
                    </w:p>
                    <w:p w:rsidR="00191D91" w:rsidRPr="00FD7D70" w:rsidRDefault="00737FC0">
                      <w:r w:rsidRPr="00FD7D70">
                        <w:t>Préparateur Physique</w:t>
                      </w:r>
                    </w:p>
                    <w:p w:rsidR="00191D91" w:rsidRPr="00FD7D70" w:rsidRDefault="003A155A">
                      <w:r w:rsidRPr="00FD7D70">
                        <w:t>FCMPL</w:t>
                      </w:r>
                    </w:p>
                  </w:txbxContent>
                </v:textbox>
              </v:shape>
            </w:pict>
          </mc:Fallback>
        </mc:AlternateContent>
      </w:r>
      <w:r w:rsidRPr="00FD7D70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4917023</wp:posOffset>
            </wp:positionH>
            <wp:positionV relativeFrom="paragraph">
              <wp:posOffset>-751161</wp:posOffset>
            </wp:positionV>
            <wp:extent cx="1530350" cy="1375097"/>
            <wp:effectExtent l="0" t="0" r="0" b="0"/>
            <wp:wrapNone/>
            <wp:docPr id="4" name="Image 4" descr="C:\Users\use\AppData\Local\Microsoft\Windows\INetCache\Content.Word\logo 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AppData\Local\Microsoft\Windows\INetCache\Content.Word\logo M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D91" w:rsidRPr="0069031E" w:rsidRDefault="00191D91" w:rsidP="0069031E">
      <w:pPr>
        <w:jc w:val="center"/>
        <w:rPr>
          <w:b/>
          <w:sz w:val="32"/>
          <w:szCs w:val="32"/>
        </w:rPr>
      </w:pPr>
      <w:r w:rsidRPr="00FD7D70">
        <w:rPr>
          <w:b/>
          <w:sz w:val="32"/>
          <w:szCs w:val="32"/>
        </w:rPr>
        <w:t>Programme de préparation athlétique de reprise.</w:t>
      </w:r>
    </w:p>
    <w:p w:rsidR="00251323" w:rsidRPr="00FD7D70" w:rsidRDefault="00191D91" w:rsidP="00251323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Public concerné</w:t>
      </w:r>
      <w:r w:rsidR="000001E6" w:rsidRPr="00FD7D70">
        <w:rPr>
          <w:color w:val="548DD4" w:themeColor="text2" w:themeTint="99"/>
        </w:rPr>
        <w:t> : Senior</w:t>
      </w:r>
      <w:r w:rsidR="009D31BB" w:rsidRPr="00FD7D70">
        <w:rPr>
          <w:color w:val="548DD4" w:themeColor="text2" w:themeTint="99"/>
        </w:rPr>
        <w:t xml:space="preserve">. </w:t>
      </w:r>
    </w:p>
    <w:p w:rsidR="00712366" w:rsidRPr="005438EA" w:rsidRDefault="00712366" w:rsidP="00251323">
      <w:pPr>
        <w:rPr>
          <w:color w:val="000080"/>
        </w:rPr>
      </w:pPr>
    </w:p>
    <w:p w:rsidR="006A7201" w:rsidRDefault="00251323" w:rsidP="00251323">
      <w:pPr>
        <w:rPr>
          <w:b/>
        </w:rPr>
      </w:pPr>
      <w:r w:rsidRPr="00FD7D70">
        <w:rPr>
          <w:b/>
        </w:rPr>
        <w:t>SEMAINE</w:t>
      </w:r>
      <w:r w:rsidR="009D31BB" w:rsidRPr="00FD7D70">
        <w:rPr>
          <w:b/>
        </w:rPr>
        <w:t xml:space="preserve"> « FONDAMENTALE</w:t>
      </w:r>
      <w:r w:rsidR="000001E6" w:rsidRPr="00FD7D70">
        <w:rPr>
          <w:b/>
        </w:rPr>
        <w:t> » DU LUNDI 1</w:t>
      </w:r>
      <w:r w:rsidR="0083396D">
        <w:rPr>
          <w:b/>
        </w:rPr>
        <w:t>8</w:t>
      </w:r>
      <w:r w:rsidRPr="00FD7D70">
        <w:rPr>
          <w:b/>
        </w:rPr>
        <w:t xml:space="preserve"> AU SAMEDI </w:t>
      </w:r>
      <w:r w:rsidR="006A7201">
        <w:rPr>
          <w:b/>
        </w:rPr>
        <w:t xml:space="preserve">23 DECEMBRE </w:t>
      </w:r>
    </w:p>
    <w:p w:rsidR="00251323" w:rsidRPr="00FD7D70" w:rsidRDefault="00251323" w:rsidP="00251323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Durant cette semaine</w:t>
      </w:r>
      <w:r w:rsidR="00124BD7" w:rsidRPr="00FD7D70">
        <w:rPr>
          <w:color w:val="548DD4" w:themeColor="text2" w:themeTint="99"/>
        </w:rPr>
        <w:t>,</w:t>
      </w:r>
      <w:r w:rsidRPr="00FD7D70">
        <w:rPr>
          <w:color w:val="548DD4" w:themeColor="text2" w:themeTint="99"/>
        </w:rPr>
        <w:t xml:space="preserve"> il est conseillé de réaliser au minimum deux activités sportives. Par exemple footing de 6 à 8 kilomètres à n’importe quel rythme. Marche, balade au minimum d’une heure</w:t>
      </w:r>
      <w:r w:rsidR="00124BD7" w:rsidRPr="00FD7D70">
        <w:rPr>
          <w:color w:val="548DD4" w:themeColor="text2" w:themeTint="99"/>
        </w:rPr>
        <w:t>,</w:t>
      </w:r>
      <w:r w:rsidRPr="00FD7D70">
        <w:rPr>
          <w:color w:val="548DD4" w:themeColor="text2" w:themeTint="99"/>
        </w:rPr>
        <w:t xml:space="preserve"> 30 minutes de nage à la piscine</w:t>
      </w:r>
      <w:r w:rsidR="00124BD7" w:rsidRPr="00FD7D70">
        <w:rPr>
          <w:color w:val="548DD4" w:themeColor="text2" w:themeTint="99"/>
        </w:rPr>
        <w:t>, s</w:t>
      </w:r>
      <w:r w:rsidRPr="00FD7D70">
        <w:rPr>
          <w:color w:val="548DD4" w:themeColor="text2" w:themeTint="99"/>
        </w:rPr>
        <w:t xml:space="preserve">ortie 1h30 de vélo (course ou </w:t>
      </w:r>
      <w:r w:rsidR="003A155A" w:rsidRPr="00FD7D70">
        <w:rPr>
          <w:color w:val="548DD4" w:themeColor="text2" w:themeTint="99"/>
        </w:rPr>
        <w:t>VTT) …</w:t>
      </w:r>
    </w:p>
    <w:p w:rsidR="0026189E" w:rsidRPr="00FD7D70" w:rsidRDefault="0026189E" w:rsidP="0026189E">
      <w:pPr>
        <w:rPr>
          <w:b/>
          <w:color w:val="548DD4" w:themeColor="text2" w:themeTint="99"/>
        </w:rPr>
      </w:pPr>
    </w:p>
    <w:p w:rsidR="0026189E" w:rsidRPr="00FD7D70" w:rsidRDefault="0026189E" w:rsidP="0026189E">
      <w:pPr>
        <w:rPr>
          <w:b/>
        </w:rPr>
      </w:pPr>
      <w:r w:rsidRPr="00FD7D70">
        <w:rPr>
          <w:b/>
        </w:rPr>
        <w:t xml:space="preserve">LUNDI </w:t>
      </w:r>
      <w:r w:rsidR="0083396D">
        <w:rPr>
          <w:b/>
        </w:rPr>
        <w:t xml:space="preserve">25 DECEMBRE </w:t>
      </w:r>
      <w:r w:rsidRPr="00FD7D70">
        <w:rPr>
          <w:b/>
        </w:rPr>
        <w:t xml:space="preserve"> </w:t>
      </w:r>
      <w:r w:rsidR="00BF0C8E">
        <w:rPr>
          <w:b/>
        </w:rPr>
        <w:t>(possible de faire la séance le 23 ou 24…)</w:t>
      </w:r>
    </w:p>
    <w:p w:rsidR="0026189E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30 minutes de course à pied à votre rythme </w:t>
      </w:r>
    </w:p>
    <w:p w:rsidR="0026189E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2 tours du monde Gainage* </w:t>
      </w:r>
      <w:r w:rsidRPr="00FD7D70">
        <w:rPr>
          <w:color w:val="548DD4" w:themeColor="text2" w:themeTint="99"/>
        </w:rPr>
        <w:sym w:font="Wingdings" w:char="F0E8"/>
      </w:r>
      <w:r w:rsidRPr="00FD7D70">
        <w:rPr>
          <w:color w:val="548DD4" w:themeColor="text2" w:themeTint="99"/>
        </w:rPr>
        <w:t xml:space="preserve"> 30 sec par exercice </w:t>
      </w:r>
    </w:p>
    <w:p w:rsidR="0026189E" w:rsidRPr="005438EA" w:rsidRDefault="0026189E" w:rsidP="0026189E">
      <w:pPr>
        <w:rPr>
          <w:color w:val="000080"/>
        </w:rPr>
      </w:pPr>
      <w:r w:rsidRPr="00FD7D70">
        <w:rPr>
          <w:color w:val="548DD4" w:themeColor="text2" w:themeTint="99"/>
        </w:rPr>
        <w:t xml:space="preserve">* tour du monde gainage = gainage face / gainage coté / gainage coté/ superman / cuillère </w:t>
      </w:r>
    </w:p>
    <w:p w:rsidR="00191D91" w:rsidRDefault="00191D91"/>
    <w:p w:rsidR="00191D91" w:rsidRPr="00FD7D70" w:rsidRDefault="0069031E">
      <w:pPr>
        <w:rPr>
          <w:b/>
        </w:rPr>
      </w:pPr>
      <w:bookmarkStart w:id="0" w:name="_Hlk484902310"/>
      <w:r w:rsidRPr="00FD7D70">
        <w:rPr>
          <w:b/>
        </w:rPr>
        <w:t>MERCREDI</w:t>
      </w:r>
      <w:r w:rsidR="002F43B2" w:rsidRPr="00FD7D70">
        <w:rPr>
          <w:b/>
        </w:rPr>
        <w:t xml:space="preserve"> </w:t>
      </w:r>
      <w:r w:rsidR="0083396D">
        <w:rPr>
          <w:b/>
        </w:rPr>
        <w:t>27 DECEMBRE</w:t>
      </w:r>
    </w:p>
    <w:p w:rsidR="00191D91" w:rsidRPr="00FD7D70" w:rsidRDefault="0083396D">
      <w:pPr>
        <w:rPr>
          <w:color w:val="548DD4" w:themeColor="text2" w:themeTint="99"/>
        </w:rPr>
      </w:pPr>
      <w:r>
        <w:rPr>
          <w:color w:val="548DD4" w:themeColor="text2" w:themeTint="99"/>
        </w:rPr>
        <w:t>40</w:t>
      </w:r>
      <w:r w:rsidR="00191D91" w:rsidRPr="00FD7D70">
        <w:rPr>
          <w:color w:val="548DD4" w:themeColor="text2" w:themeTint="99"/>
        </w:rPr>
        <w:t xml:space="preserve"> minutes de course à pied à votre rythme </w:t>
      </w:r>
    </w:p>
    <w:bookmarkEnd w:id="0"/>
    <w:p w:rsidR="0026189E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25 Abdos Crunch, 30 robots 15 relevés de buste X2 </w:t>
      </w:r>
    </w:p>
    <w:p w:rsidR="0026189E" w:rsidRDefault="0026189E" w:rsidP="00191D91">
      <w:pPr>
        <w:rPr>
          <w:b/>
          <w:color w:val="CC0000"/>
        </w:rPr>
      </w:pPr>
    </w:p>
    <w:p w:rsidR="00191D91" w:rsidRPr="00FD7D70" w:rsidRDefault="0069031E" w:rsidP="00191D91">
      <w:pPr>
        <w:rPr>
          <w:b/>
        </w:rPr>
      </w:pPr>
      <w:r w:rsidRPr="00FD7D70">
        <w:rPr>
          <w:b/>
        </w:rPr>
        <w:t>VENDREDI</w:t>
      </w:r>
      <w:r w:rsidR="002F43B2" w:rsidRPr="00FD7D70">
        <w:rPr>
          <w:b/>
        </w:rPr>
        <w:t xml:space="preserve"> </w:t>
      </w:r>
      <w:r w:rsidR="0083396D">
        <w:rPr>
          <w:b/>
        </w:rPr>
        <w:t>29 DECEMBRE</w:t>
      </w:r>
    </w:p>
    <w:p w:rsidR="00191D91" w:rsidRPr="00FD7D70" w:rsidRDefault="0083396D" w:rsidP="00191D91">
      <w:pPr>
        <w:rPr>
          <w:color w:val="548DD4" w:themeColor="text2" w:themeTint="99"/>
        </w:rPr>
      </w:pPr>
      <w:r>
        <w:rPr>
          <w:color w:val="548DD4" w:themeColor="text2" w:themeTint="99"/>
        </w:rPr>
        <w:t>50</w:t>
      </w:r>
      <w:r w:rsidR="00191D91" w:rsidRPr="00FD7D70">
        <w:rPr>
          <w:color w:val="548DD4" w:themeColor="text2" w:themeTint="99"/>
        </w:rPr>
        <w:t xml:space="preserve"> minutes de course à pied vitesse un peu plus soutenu</w:t>
      </w:r>
      <w:r w:rsidR="0086126F" w:rsidRPr="00FD7D70">
        <w:rPr>
          <w:color w:val="548DD4" w:themeColor="text2" w:themeTint="99"/>
        </w:rPr>
        <w:t>e</w:t>
      </w:r>
      <w:r w:rsidR="00191D91" w:rsidRPr="00FD7D70">
        <w:rPr>
          <w:color w:val="548DD4" w:themeColor="text2" w:themeTint="99"/>
        </w:rPr>
        <w:t xml:space="preserve"> que lundi</w:t>
      </w:r>
    </w:p>
    <w:p w:rsidR="0026189E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3 tours du monde gainage</w:t>
      </w:r>
      <w:r w:rsidRPr="00FD7D70">
        <w:rPr>
          <w:color w:val="548DD4" w:themeColor="text2" w:themeTint="99"/>
        </w:rPr>
        <w:sym w:font="Wingdings" w:char="F0E8"/>
      </w:r>
      <w:r w:rsidRPr="00FD7D70">
        <w:rPr>
          <w:color w:val="548DD4" w:themeColor="text2" w:themeTint="99"/>
        </w:rPr>
        <w:t xml:space="preserve"> 30 sec par exercice </w:t>
      </w:r>
    </w:p>
    <w:p w:rsidR="005B32B0" w:rsidRDefault="005B32B0" w:rsidP="00191D91"/>
    <w:p w:rsidR="005B32B0" w:rsidRPr="00FD7D70" w:rsidRDefault="007461F7" w:rsidP="00191D91">
      <w:pPr>
        <w:rPr>
          <w:b/>
        </w:rPr>
      </w:pPr>
      <w:r>
        <w:rPr>
          <w:b/>
        </w:rPr>
        <w:t>MARDI</w:t>
      </w:r>
      <w:r w:rsidR="002F43B2" w:rsidRPr="00FD7D70">
        <w:rPr>
          <w:b/>
        </w:rPr>
        <w:t xml:space="preserve"> </w:t>
      </w:r>
      <w:r w:rsidR="0083396D">
        <w:rPr>
          <w:b/>
        </w:rPr>
        <w:t>2 JANVIER</w:t>
      </w:r>
      <w:r w:rsidR="005B32B0" w:rsidRPr="00FD7D70">
        <w:rPr>
          <w:b/>
        </w:rPr>
        <w:t xml:space="preserve"> </w:t>
      </w:r>
    </w:p>
    <w:p w:rsidR="0083396D" w:rsidRPr="00FD7D70" w:rsidRDefault="0083396D" w:rsidP="0083396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Course à pied : 4 minutes de course au rythme « normal »</w:t>
      </w:r>
      <w:r>
        <w:rPr>
          <w:color w:val="548DD4" w:themeColor="text2" w:themeTint="99"/>
        </w:rPr>
        <w:t xml:space="preserve"> </w:t>
      </w:r>
      <w:r w:rsidRPr="00FD7D70">
        <w:rPr>
          <w:color w:val="548DD4" w:themeColor="text2" w:themeTint="99"/>
        </w:rPr>
        <w:t xml:space="preserve">suivie d’1 minute de sprint </w:t>
      </w:r>
    </w:p>
    <w:p w:rsidR="0083396D" w:rsidRPr="00FD7D70" w:rsidRDefault="0083396D" w:rsidP="0083396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A réaliser sur 35 minutes d’affilée (c'est-à-dire 7 sprints).</w:t>
      </w:r>
    </w:p>
    <w:p w:rsidR="0026189E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25 Abdos Crunch, 30 robots, 15 relevés de buste X3 </w:t>
      </w:r>
    </w:p>
    <w:p w:rsidR="008B4173" w:rsidRPr="00FD7D70" w:rsidRDefault="008B4173" w:rsidP="00191D91">
      <w:pPr>
        <w:rPr>
          <w:color w:val="548DD4" w:themeColor="text2" w:themeTint="99"/>
        </w:rPr>
      </w:pPr>
    </w:p>
    <w:p w:rsidR="005B32B0" w:rsidRPr="00FD7D70" w:rsidRDefault="007461F7" w:rsidP="00191D91">
      <w:pPr>
        <w:rPr>
          <w:b/>
        </w:rPr>
      </w:pPr>
      <w:r>
        <w:rPr>
          <w:b/>
        </w:rPr>
        <w:t>JEUDI</w:t>
      </w:r>
      <w:r w:rsidR="002F43B2" w:rsidRPr="00FD7D70">
        <w:rPr>
          <w:b/>
        </w:rPr>
        <w:t xml:space="preserve"> </w:t>
      </w:r>
      <w:r w:rsidR="0083396D">
        <w:rPr>
          <w:b/>
        </w:rPr>
        <w:t>4 JANVIER</w:t>
      </w:r>
      <w:r w:rsidR="005B32B0" w:rsidRPr="00FD7D70">
        <w:rPr>
          <w:b/>
        </w:rPr>
        <w:t xml:space="preserve"> </w:t>
      </w:r>
    </w:p>
    <w:p w:rsidR="0083396D" w:rsidRPr="00FD7D70" w:rsidRDefault="0083396D" w:rsidP="0083396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Course à pied : 3 minutes de course au rythme « normal » suivie d’1 minute de sprint </w:t>
      </w:r>
    </w:p>
    <w:p w:rsidR="0083396D" w:rsidRPr="00FD7D70" w:rsidRDefault="0083396D" w:rsidP="0083396D">
      <w:pPr>
        <w:rPr>
          <w:b/>
          <w:color w:val="548DD4" w:themeColor="text2" w:themeTint="99"/>
        </w:rPr>
      </w:pPr>
      <w:r w:rsidRPr="00FD7D70">
        <w:rPr>
          <w:color w:val="548DD4" w:themeColor="text2" w:themeTint="99"/>
        </w:rPr>
        <w:t>A réaliser sur 32 minutes d’affilée (c'est-à-dire 8 sprints).</w:t>
      </w:r>
    </w:p>
    <w:p w:rsidR="0083396D" w:rsidRDefault="0083396D" w:rsidP="00117B1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Monter à 160 pulsations minimum c'est-à-dire 27 pulsations sur dix secondes. </w:t>
      </w:r>
    </w:p>
    <w:p w:rsidR="00117B1D" w:rsidRPr="00FD7D70" w:rsidRDefault="0026189E" w:rsidP="00117B1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4 tours du monde Gainage</w:t>
      </w:r>
      <w:r w:rsidRPr="00FD7D70">
        <w:rPr>
          <w:color w:val="548DD4" w:themeColor="text2" w:themeTint="99"/>
        </w:rPr>
        <w:sym w:font="Wingdings" w:char="F0E8"/>
      </w:r>
      <w:r w:rsidRPr="00FD7D70">
        <w:rPr>
          <w:color w:val="548DD4" w:themeColor="text2" w:themeTint="99"/>
        </w:rPr>
        <w:t xml:space="preserve">30 sec par exercice </w:t>
      </w:r>
    </w:p>
    <w:p w:rsidR="005B32B0" w:rsidRPr="005438EA" w:rsidRDefault="005B32B0" w:rsidP="00191D91">
      <w:pPr>
        <w:rPr>
          <w:b/>
          <w:color w:val="CC0000"/>
        </w:rPr>
      </w:pPr>
    </w:p>
    <w:p w:rsidR="005B32B0" w:rsidRPr="00FD7D70" w:rsidRDefault="007461F7" w:rsidP="00191D91">
      <w:pPr>
        <w:rPr>
          <w:b/>
        </w:rPr>
      </w:pPr>
      <w:r>
        <w:rPr>
          <w:b/>
        </w:rPr>
        <w:t>SAMEDI</w:t>
      </w:r>
      <w:r w:rsidR="009D31BB" w:rsidRPr="00FD7D70">
        <w:rPr>
          <w:b/>
        </w:rPr>
        <w:t xml:space="preserve"> </w:t>
      </w:r>
      <w:r w:rsidR="0083396D">
        <w:rPr>
          <w:b/>
        </w:rPr>
        <w:t xml:space="preserve">6 JANVIER </w:t>
      </w:r>
      <w:r w:rsidR="005B32B0" w:rsidRPr="00FD7D70">
        <w:rPr>
          <w:b/>
        </w:rPr>
        <w:t xml:space="preserve"> </w:t>
      </w:r>
    </w:p>
    <w:p w:rsidR="0083396D" w:rsidRPr="00FD7D70" w:rsidRDefault="0083396D" w:rsidP="0083396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Course à pied : 2 minutes de course au rythme « normal » suivie d’1 minute de sprint </w:t>
      </w:r>
    </w:p>
    <w:p w:rsidR="0083396D" w:rsidRPr="00FD7D70" w:rsidRDefault="0083396D" w:rsidP="0083396D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A réaliser sur 30 minutes d’affilée (c'est-à-dire 10 sprints). </w:t>
      </w:r>
    </w:p>
    <w:p w:rsidR="0026189E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 xml:space="preserve">25 Abdos Crunch, 30 robots, 15 relevés de buste X4 </w:t>
      </w:r>
    </w:p>
    <w:p w:rsidR="00117B1D" w:rsidRPr="00FD7D70" w:rsidRDefault="0026189E" w:rsidP="0026189E">
      <w:pPr>
        <w:rPr>
          <w:color w:val="548DD4" w:themeColor="text2" w:themeTint="99"/>
        </w:rPr>
      </w:pPr>
      <w:r w:rsidRPr="00FD7D70">
        <w:rPr>
          <w:color w:val="548DD4" w:themeColor="text2" w:themeTint="99"/>
        </w:rPr>
        <w:t>Les abdos peuvent être réalisés avant ou après la course</w:t>
      </w:r>
    </w:p>
    <w:p w:rsidR="0026189E" w:rsidRDefault="0026189E" w:rsidP="0026189E"/>
    <w:p w:rsidR="0083396D" w:rsidRDefault="0083396D" w:rsidP="00191D91">
      <w:pPr>
        <w:rPr>
          <w:color w:val="000080"/>
        </w:rPr>
      </w:pPr>
    </w:p>
    <w:p w:rsidR="00883EC9" w:rsidRPr="00FD7D70" w:rsidRDefault="00883EC9" w:rsidP="00191D91">
      <w:pPr>
        <w:rPr>
          <w:b/>
          <w:i/>
          <w:u w:val="single"/>
        </w:rPr>
      </w:pPr>
      <w:r w:rsidRPr="00FD7D70">
        <w:rPr>
          <w:b/>
          <w:i/>
          <w:u w:val="single"/>
        </w:rPr>
        <w:t xml:space="preserve">Conseil des coachs : </w:t>
      </w:r>
    </w:p>
    <w:p w:rsidR="00883EC9" w:rsidRPr="00FD7D70" w:rsidRDefault="00883EC9" w:rsidP="00191D91">
      <w:pPr>
        <w:rPr>
          <w:b/>
          <w:i/>
          <w:color w:val="548DD4" w:themeColor="text2" w:themeTint="99"/>
        </w:rPr>
      </w:pPr>
      <w:r w:rsidRPr="00FD7D70">
        <w:rPr>
          <w:b/>
          <w:i/>
          <w:color w:val="548DD4" w:themeColor="text2" w:themeTint="99"/>
        </w:rPr>
        <w:t>Si vous réalis</w:t>
      </w:r>
      <w:r w:rsidR="0086126F" w:rsidRPr="00FD7D70">
        <w:rPr>
          <w:b/>
          <w:i/>
          <w:color w:val="548DD4" w:themeColor="text2" w:themeTint="99"/>
        </w:rPr>
        <w:t>ez</w:t>
      </w:r>
      <w:r w:rsidRPr="00FD7D70">
        <w:rPr>
          <w:b/>
          <w:i/>
          <w:color w:val="548DD4" w:themeColor="text2" w:themeTint="99"/>
        </w:rPr>
        <w:t xml:space="preserve"> d’autre</w:t>
      </w:r>
      <w:r w:rsidR="0086126F" w:rsidRPr="00FD7D70">
        <w:rPr>
          <w:b/>
          <w:i/>
          <w:color w:val="548DD4" w:themeColor="text2" w:themeTint="99"/>
        </w:rPr>
        <w:t>s</w:t>
      </w:r>
      <w:r w:rsidRPr="00FD7D70">
        <w:rPr>
          <w:b/>
          <w:i/>
          <w:color w:val="548DD4" w:themeColor="text2" w:themeTint="99"/>
        </w:rPr>
        <w:t xml:space="preserve"> activités physiques lors de vos vacances, privilégi</w:t>
      </w:r>
      <w:r w:rsidR="004E7197" w:rsidRPr="00FD7D70">
        <w:rPr>
          <w:b/>
          <w:i/>
          <w:color w:val="548DD4" w:themeColor="text2" w:themeTint="99"/>
        </w:rPr>
        <w:t xml:space="preserve">ez </w:t>
      </w:r>
      <w:r w:rsidRPr="00FD7D70">
        <w:rPr>
          <w:b/>
          <w:i/>
          <w:color w:val="548DD4" w:themeColor="text2" w:themeTint="99"/>
        </w:rPr>
        <w:t>les jours o</w:t>
      </w:r>
      <w:r w:rsidR="004E7197" w:rsidRPr="00FD7D70">
        <w:rPr>
          <w:b/>
          <w:i/>
          <w:color w:val="548DD4" w:themeColor="text2" w:themeTint="99"/>
        </w:rPr>
        <w:t>ù</w:t>
      </w:r>
      <w:r w:rsidRPr="00FD7D70">
        <w:rPr>
          <w:b/>
          <w:i/>
          <w:color w:val="548DD4" w:themeColor="text2" w:themeTint="99"/>
        </w:rPr>
        <w:t xml:space="preserve"> vous ne devez pas courir</w:t>
      </w:r>
      <w:r w:rsidR="00124BD7" w:rsidRPr="00FD7D70">
        <w:rPr>
          <w:b/>
          <w:i/>
          <w:color w:val="548DD4" w:themeColor="text2" w:themeTint="99"/>
        </w:rPr>
        <w:t>.</w:t>
      </w:r>
      <w:r w:rsidR="0086126F" w:rsidRPr="00FD7D70">
        <w:rPr>
          <w:b/>
          <w:i/>
          <w:color w:val="548DD4" w:themeColor="text2" w:themeTint="99"/>
        </w:rPr>
        <w:t xml:space="preserve"> L</w:t>
      </w:r>
      <w:r w:rsidRPr="00FD7D70">
        <w:rPr>
          <w:b/>
          <w:i/>
          <w:color w:val="548DD4" w:themeColor="text2" w:themeTint="99"/>
        </w:rPr>
        <w:t xml:space="preserve">e sommeil est important (minimum 7h30 par nuit) </w:t>
      </w:r>
    </w:p>
    <w:p w:rsidR="00CB1BA7" w:rsidRDefault="00CB1BA7" w:rsidP="00191D91">
      <w:pPr>
        <w:rPr>
          <w:b/>
          <w:i/>
          <w:color w:val="548DD4" w:themeColor="text2" w:themeTint="99"/>
        </w:rPr>
      </w:pPr>
    </w:p>
    <w:p w:rsidR="00FB2815" w:rsidRPr="00FD7D70" w:rsidRDefault="00FB2815" w:rsidP="00191D91">
      <w:pPr>
        <w:rPr>
          <w:b/>
          <w:i/>
          <w:color w:val="548DD4" w:themeColor="text2" w:themeTint="99"/>
        </w:rPr>
      </w:pPr>
      <w:r w:rsidRPr="00FD7D70">
        <w:rPr>
          <w:b/>
          <w:i/>
          <w:color w:val="548DD4" w:themeColor="text2" w:themeTint="99"/>
        </w:rPr>
        <w:t xml:space="preserve">L’hydratation est aussi importante (minimum 1.5 l d’eau par jour) et je parle bien d’EAU. </w:t>
      </w:r>
    </w:p>
    <w:p w:rsidR="008B4173" w:rsidRDefault="00CB1BA7" w:rsidP="00191D91">
      <w:pPr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Profitez des fêtes mais conserver votre capital santé ! </w:t>
      </w:r>
    </w:p>
    <w:p w:rsidR="0083396D" w:rsidRDefault="0083396D" w:rsidP="00191D91">
      <w:pPr>
        <w:rPr>
          <w:b/>
          <w:i/>
          <w:color w:val="548DD4" w:themeColor="text2" w:themeTint="99"/>
          <w:sz w:val="32"/>
          <w:szCs w:val="32"/>
        </w:rPr>
      </w:pPr>
    </w:p>
    <w:p w:rsidR="0083396D" w:rsidRPr="00FD7D70" w:rsidRDefault="0083396D" w:rsidP="00191D91">
      <w:pPr>
        <w:rPr>
          <w:b/>
          <w:i/>
          <w:color w:val="548DD4" w:themeColor="text2" w:themeTint="99"/>
          <w:sz w:val="32"/>
          <w:szCs w:val="32"/>
        </w:rPr>
      </w:pPr>
    </w:p>
    <w:p w:rsidR="00EF72B0" w:rsidRPr="008B4173" w:rsidRDefault="000930B1" w:rsidP="00191D91">
      <w:pPr>
        <w:rPr>
          <w:b/>
          <w:i/>
          <w:color w:val="000080"/>
          <w:sz w:val="32"/>
          <w:szCs w:val="32"/>
        </w:rPr>
      </w:pPr>
      <w:r w:rsidRPr="00FD7D70"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6A548A94" wp14:editId="48554434">
            <wp:simplePos x="0" y="0"/>
            <wp:positionH relativeFrom="column">
              <wp:posOffset>4810125</wp:posOffset>
            </wp:positionH>
            <wp:positionV relativeFrom="paragraph">
              <wp:posOffset>-742950</wp:posOffset>
            </wp:positionV>
            <wp:extent cx="1530350" cy="1375097"/>
            <wp:effectExtent l="0" t="0" r="0" b="0"/>
            <wp:wrapNone/>
            <wp:docPr id="5" name="Image 5" descr="C:\Users\use\AppData\Local\Microsoft\Windows\INetCache\Content.Word\logo 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AppData\Local\Microsoft\Windows\INetCache\Content.Word\logo M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ADE" w:rsidRDefault="00297018" w:rsidP="008B4173">
      <w:pPr>
        <w:jc w:val="center"/>
        <w:rPr>
          <w:b/>
          <w:color w:val="CC0000"/>
          <w:sz w:val="32"/>
          <w:szCs w:val="32"/>
        </w:rPr>
      </w:pPr>
      <w:r w:rsidRPr="000930B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600200" cy="8001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C1B" w:rsidRPr="000930B1" w:rsidRDefault="00B01C1B" w:rsidP="00B01C1B">
                            <w:r w:rsidRPr="000930B1">
                              <w:t xml:space="preserve">BRIEND </w:t>
                            </w:r>
                          </w:p>
                          <w:p w:rsidR="00B01C1B" w:rsidRPr="000930B1" w:rsidRDefault="00B01C1B" w:rsidP="00B01C1B">
                            <w:r w:rsidRPr="000930B1">
                              <w:t xml:space="preserve">Victor </w:t>
                            </w:r>
                          </w:p>
                          <w:p w:rsidR="00B01C1B" w:rsidRPr="000930B1" w:rsidRDefault="00B01C1B" w:rsidP="00B01C1B">
                            <w:r w:rsidRPr="000930B1">
                              <w:t>Préparateur Physique</w:t>
                            </w:r>
                          </w:p>
                          <w:p w:rsidR="00B01C1B" w:rsidRPr="000930B1" w:rsidRDefault="00BF0C8E" w:rsidP="00B01C1B">
                            <w:r>
                              <w:t>FCMPL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7" type="#_x0000_t202" style="position:absolute;left:0;text-align:left;margin-left:-63pt;margin-top:-63pt;width:126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" stroked="f">
                <v:textbox>
                  <w:txbxContent>
                    <w:p w:rsidR="00B01C1B" w:rsidRPr="000930B1" w:rsidRDefault="00B01C1B" w:rsidP="00B01C1B">
                      <w:r w:rsidRPr="000930B1">
                        <w:t xml:space="preserve">BRIEND </w:t>
                      </w:r>
                    </w:p>
                    <w:p w:rsidR="00B01C1B" w:rsidRPr="000930B1" w:rsidRDefault="00B01C1B" w:rsidP="00B01C1B">
                      <w:r w:rsidRPr="000930B1">
                        <w:t xml:space="preserve">Victor </w:t>
                      </w:r>
                    </w:p>
                    <w:p w:rsidR="00B01C1B" w:rsidRPr="000930B1" w:rsidRDefault="00B01C1B" w:rsidP="00B01C1B">
                      <w:r w:rsidRPr="000930B1">
                        <w:t>Préparateur Physique</w:t>
                      </w:r>
                    </w:p>
                    <w:p w:rsidR="00B01C1B" w:rsidRPr="000930B1" w:rsidRDefault="00BF0C8E" w:rsidP="00B01C1B">
                      <w:r>
                        <w:t>FCMPL</w:t>
                      </w:r>
                    </w:p>
                  </w:txbxContent>
                </v:textbox>
              </v:shape>
            </w:pict>
          </mc:Fallback>
        </mc:AlternateContent>
      </w:r>
      <w:r w:rsidR="00760ADE" w:rsidRPr="000930B1">
        <w:rPr>
          <w:b/>
          <w:sz w:val="32"/>
          <w:szCs w:val="32"/>
        </w:rPr>
        <w:t xml:space="preserve">Feuille pratique de réalisation des exercices gainage </w:t>
      </w:r>
    </w:p>
    <w:p w:rsidR="00EF72B0" w:rsidRDefault="00EF72B0" w:rsidP="008B4173">
      <w:pPr>
        <w:jc w:val="center"/>
        <w:rPr>
          <w:b/>
          <w:color w:val="CC0000"/>
          <w:sz w:val="32"/>
          <w:szCs w:val="32"/>
        </w:rPr>
      </w:pPr>
    </w:p>
    <w:p w:rsidR="00EF72B0" w:rsidRDefault="00EF72B0" w:rsidP="008B4173">
      <w:pPr>
        <w:jc w:val="center"/>
        <w:rPr>
          <w:b/>
          <w:color w:val="CC0000"/>
          <w:sz w:val="32"/>
          <w:szCs w:val="32"/>
        </w:rPr>
      </w:pPr>
    </w:p>
    <w:p w:rsidR="008B4173" w:rsidRPr="00EF72B0" w:rsidRDefault="00173448" w:rsidP="004F6D91">
      <w:pPr>
        <w:rPr>
          <w:b/>
          <w:color w:val="CC0000"/>
          <w:sz w:val="32"/>
          <w:szCs w:val="32"/>
        </w:rPr>
      </w:pPr>
      <w:r w:rsidRPr="000930B1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99060</wp:posOffset>
            </wp:positionV>
            <wp:extent cx="3086100" cy="2057400"/>
            <wp:effectExtent l="19050" t="0" r="0" b="0"/>
            <wp:wrapTight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ight>
            <wp:docPr id="7" name="Image 7" descr="imagesCA5DJI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CA5DJIN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91" w:rsidRPr="000930B1">
        <w:rPr>
          <w:b/>
          <w:sz w:val="32"/>
          <w:szCs w:val="32"/>
        </w:rPr>
        <w:t>Gainage face :</w:t>
      </w:r>
      <w:r w:rsidR="00ED5E61" w:rsidRPr="000930B1">
        <w:rPr>
          <w:b/>
          <w:sz w:val="32"/>
          <w:szCs w:val="32"/>
        </w:rPr>
        <w:t xml:space="preserve"> </w:t>
      </w:r>
    </w:p>
    <w:p w:rsidR="00EF72B0" w:rsidRPr="000930B1" w:rsidRDefault="00ED5E61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Les mains au sol</w:t>
      </w:r>
    </w:p>
    <w:p w:rsidR="00EF72B0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Le</w:t>
      </w:r>
      <w:r w:rsidR="00ED5E61" w:rsidRPr="000930B1">
        <w:rPr>
          <w:b/>
          <w:color w:val="548DD4" w:themeColor="text2" w:themeTint="99"/>
        </w:rPr>
        <w:t xml:space="preserve"> dos droit </w:t>
      </w:r>
    </w:p>
    <w:p w:rsidR="00ED5E61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Les</w:t>
      </w:r>
      <w:r w:rsidR="00ED5E61" w:rsidRPr="000930B1">
        <w:rPr>
          <w:b/>
          <w:color w:val="548DD4" w:themeColor="text2" w:themeTint="99"/>
        </w:rPr>
        <w:t xml:space="preserve"> pieds espac</w:t>
      </w:r>
      <w:r w:rsidR="0086126F" w:rsidRPr="000930B1">
        <w:rPr>
          <w:b/>
          <w:color w:val="548DD4" w:themeColor="text2" w:themeTint="99"/>
        </w:rPr>
        <w:t>és</w:t>
      </w:r>
      <w:r w:rsidR="00ED5E61" w:rsidRPr="000930B1">
        <w:rPr>
          <w:b/>
          <w:color w:val="548DD4" w:themeColor="text2" w:themeTint="99"/>
        </w:rPr>
        <w:t xml:space="preserve"> de quelques </w:t>
      </w:r>
      <w:r w:rsidRPr="000930B1">
        <w:rPr>
          <w:b/>
          <w:color w:val="548DD4" w:themeColor="text2" w:themeTint="99"/>
        </w:rPr>
        <w:t>centimètres</w:t>
      </w:r>
    </w:p>
    <w:p w:rsidR="00EF72B0" w:rsidRPr="000930B1" w:rsidRDefault="00EF72B0" w:rsidP="004F6D91">
      <w:pPr>
        <w:rPr>
          <w:b/>
          <w:color w:val="548DD4" w:themeColor="text2" w:themeTint="99"/>
        </w:rPr>
      </w:pPr>
    </w:p>
    <w:p w:rsidR="00EF72B0" w:rsidRPr="00EF72B0" w:rsidRDefault="00EF72B0" w:rsidP="004F6D91">
      <w:pPr>
        <w:rPr>
          <w:b/>
          <w:color w:val="000080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4F6D91" w:rsidRDefault="004F6D91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173448" w:rsidP="004F6D91">
      <w:pPr>
        <w:rPr>
          <w:b/>
          <w:color w:val="CC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111760</wp:posOffset>
            </wp:positionV>
            <wp:extent cx="2743200" cy="1528445"/>
            <wp:effectExtent l="19050" t="19050" r="19050" b="14605"/>
            <wp:wrapTight wrapText="bothSides">
              <wp:wrapPolygon edited="0">
                <wp:start x="-150" y="-269"/>
                <wp:lineTo x="-150" y="21806"/>
                <wp:lineTo x="21750" y="21806"/>
                <wp:lineTo x="21750" y="-269"/>
                <wp:lineTo x="-150" y="-269"/>
              </wp:wrapPolygon>
            </wp:wrapTight>
            <wp:docPr id="8" name="Image 8" descr="imagesCAD9SS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CAD9SSZ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8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2B0" w:rsidRPr="000930B1" w:rsidRDefault="004F6D91" w:rsidP="004F6D91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 xml:space="preserve">Gainage coté : </w:t>
      </w:r>
    </w:p>
    <w:p w:rsidR="004F6D91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Alignement épaule, buste, jambe</w:t>
      </w:r>
    </w:p>
    <w:p w:rsidR="004F6D91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Si trop facile</w:t>
      </w:r>
      <w:r w:rsidR="00124BD7" w:rsidRPr="000930B1">
        <w:rPr>
          <w:b/>
          <w:color w:val="548DD4" w:themeColor="text2" w:themeTint="99"/>
        </w:rPr>
        <w:t>,</w:t>
      </w:r>
      <w:r w:rsidRPr="000930B1">
        <w:rPr>
          <w:b/>
          <w:color w:val="548DD4" w:themeColor="text2" w:themeTint="99"/>
        </w:rPr>
        <w:t xml:space="preserve"> lever le bras</w:t>
      </w:r>
    </w:p>
    <w:p w:rsidR="00EF72B0" w:rsidRPr="000930B1" w:rsidRDefault="00EF72B0" w:rsidP="004F6D91">
      <w:pPr>
        <w:rPr>
          <w:b/>
          <w:color w:val="548DD4" w:themeColor="text2" w:themeTint="99"/>
        </w:rPr>
      </w:pPr>
    </w:p>
    <w:p w:rsidR="00EF72B0" w:rsidRPr="000930B1" w:rsidRDefault="00EF72B0" w:rsidP="004F6D91">
      <w:pPr>
        <w:rPr>
          <w:b/>
          <w:color w:val="548DD4" w:themeColor="text2" w:themeTint="99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4F6D91" w:rsidRPr="000930B1" w:rsidRDefault="00173448" w:rsidP="004F6D91">
      <w:pPr>
        <w:rPr>
          <w:b/>
          <w:sz w:val="32"/>
          <w:szCs w:val="32"/>
        </w:rPr>
      </w:pPr>
      <w:r w:rsidRPr="000930B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18415</wp:posOffset>
            </wp:positionV>
            <wp:extent cx="1828800" cy="1257300"/>
            <wp:effectExtent l="19050" t="0" r="0" b="0"/>
            <wp:wrapTight wrapText="bothSides">
              <wp:wrapPolygon edited="0">
                <wp:start x="-225" y="0"/>
                <wp:lineTo x="-225" y="21273"/>
                <wp:lineTo x="21600" y="21273"/>
                <wp:lineTo x="21600" y="0"/>
                <wp:lineTo x="-225" y="0"/>
              </wp:wrapPolygon>
            </wp:wrapTight>
            <wp:docPr id="9" name="Image 9" descr="imagesCAVMRV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CAVMRVL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B0" w:rsidRPr="000930B1">
        <w:rPr>
          <w:b/>
          <w:sz w:val="32"/>
          <w:szCs w:val="32"/>
        </w:rPr>
        <w:t>Superman</w:t>
      </w:r>
      <w:r w:rsidR="004F6D91" w:rsidRPr="000930B1">
        <w:rPr>
          <w:b/>
          <w:sz w:val="32"/>
          <w:szCs w:val="32"/>
        </w:rPr>
        <w:t xml:space="preserve"> : </w:t>
      </w:r>
    </w:p>
    <w:p w:rsidR="004F6D91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Pied</w:t>
      </w:r>
      <w:r w:rsidR="0086126F" w:rsidRPr="000930B1">
        <w:rPr>
          <w:b/>
          <w:color w:val="548DD4" w:themeColor="text2" w:themeTint="99"/>
        </w:rPr>
        <w:t>s</w:t>
      </w:r>
      <w:r w:rsidRPr="000930B1">
        <w:rPr>
          <w:b/>
          <w:color w:val="548DD4" w:themeColor="text2" w:themeTint="99"/>
        </w:rPr>
        <w:t xml:space="preserve"> espacés de quelques centimètres</w:t>
      </w:r>
    </w:p>
    <w:p w:rsidR="00EF72B0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Idem pour les bras</w:t>
      </w:r>
    </w:p>
    <w:p w:rsidR="00EF72B0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Regard porté vers le sol</w:t>
      </w: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173448" w:rsidP="004F6D91">
      <w:pPr>
        <w:rPr>
          <w:b/>
          <w:color w:val="CC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192405</wp:posOffset>
            </wp:positionV>
            <wp:extent cx="2770505" cy="1651635"/>
            <wp:effectExtent l="19050" t="0" r="0" b="0"/>
            <wp:wrapTight wrapText="bothSides">
              <wp:wrapPolygon edited="0">
                <wp:start x="-149" y="0"/>
                <wp:lineTo x="-149" y="21426"/>
                <wp:lineTo x="21536" y="21426"/>
                <wp:lineTo x="21536" y="0"/>
                <wp:lineTo x="-149" y="0"/>
              </wp:wrapPolygon>
            </wp:wrapTight>
            <wp:docPr id="10" name="Image 10" descr="imagesCA5Q53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CA5Q53X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4F6D91" w:rsidRPr="000930B1" w:rsidRDefault="004F6D91" w:rsidP="004F6D91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 xml:space="preserve">Cuillère : </w:t>
      </w: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Pr="00EF72B0" w:rsidRDefault="00EF72B0" w:rsidP="004F6D91">
      <w:pPr>
        <w:rPr>
          <w:b/>
          <w:color w:val="CC0000"/>
          <w:sz w:val="32"/>
          <w:szCs w:val="32"/>
        </w:rPr>
      </w:pPr>
    </w:p>
    <w:p w:rsidR="004F6D91" w:rsidRPr="000930B1" w:rsidRDefault="00EF72B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Plus</w:t>
      </w:r>
      <w:r w:rsidR="0086126F" w:rsidRPr="000930B1">
        <w:rPr>
          <w:b/>
          <w:color w:val="548DD4" w:themeColor="text2" w:themeTint="99"/>
        </w:rPr>
        <w:t xml:space="preserve"> les jambes et le buste sont près</w:t>
      </w:r>
      <w:r w:rsidRPr="000930B1">
        <w:rPr>
          <w:b/>
          <w:color w:val="548DD4" w:themeColor="text2" w:themeTint="99"/>
        </w:rPr>
        <w:t xml:space="preserve"> du sol plus c’est dur, plus ça travail</w:t>
      </w:r>
      <w:r w:rsidR="0086126F" w:rsidRPr="000930B1">
        <w:rPr>
          <w:b/>
          <w:color w:val="548DD4" w:themeColor="text2" w:themeTint="99"/>
        </w:rPr>
        <w:t>le</w:t>
      </w:r>
      <w:r w:rsidRPr="000930B1">
        <w:rPr>
          <w:b/>
          <w:color w:val="548DD4" w:themeColor="text2" w:themeTint="99"/>
        </w:rPr>
        <w:t xml:space="preserve"> </w:t>
      </w:r>
    </w:p>
    <w:p w:rsidR="004F6D91" w:rsidRPr="000930B1" w:rsidRDefault="004F6D91" w:rsidP="004F6D91">
      <w:pPr>
        <w:rPr>
          <w:b/>
          <w:color w:val="548DD4" w:themeColor="text2" w:themeTint="99"/>
          <w:sz w:val="32"/>
          <w:szCs w:val="32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EF72B0" w:rsidRDefault="000930B1" w:rsidP="004F6D91">
      <w:pPr>
        <w:rPr>
          <w:b/>
          <w:color w:val="CC0000"/>
          <w:sz w:val="32"/>
          <w:szCs w:val="32"/>
        </w:rPr>
      </w:pPr>
      <w:r w:rsidRPr="00FD7D70"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757F91A9" wp14:editId="3A040073">
            <wp:simplePos x="0" y="0"/>
            <wp:positionH relativeFrom="column">
              <wp:posOffset>5038725</wp:posOffset>
            </wp:positionH>
            <wp:positionV relativeFrom="paragraph">
              <wp:posOffset>-714375</wp:posOffset>
            </wp:positionV>
            <wp:extent cx="1530350" cy="1375097"/>
            <wp:effectExtent l="0" t="0" r="0" b="0"/>
            <wp:wrapNone/>
            <wp:docPr id="6" name="Image 6" descr="C:\Users\use\AppData\Local\Microsoft\Windows\INetCache\Content.Word\logo 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AppData\Local\Microsoft\Windows\INetCache\Content.Word\logo M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2B0" w:rsidRPr="000930B1" w:rsidRDefault="00297018" w:rsidP="00EF72B0">
      <w:pPr>
        <w:jc w:val="center"/>
        <w:rPr>
          <w:b/>
          <w:sz w:val="32"/>
          <w:szCs w:val="32"/>
        </w:rPr>
      </w:pPr>
      <w:r w:rsidRPr="000930B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600200" cy="8001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C1B" w:rsidRPr="000930B1" w:rsidRDefault="00B01C1B" w:rsidP="00B01C1B">
                            <w:r w:rsidRPr="000930B1">
                              <w:t xml:space="preserve">BRIEND </w:t>
                            </w:r>
                          </w:p>
                          <w:p w:rsidR="00B01C1B" w:rsidRPr="000930B1" w:rsidRDefault="00B01C1B" w:rsidP="00B01C1B">
                            <w:r w:rsidRPr="000930B1">
                              <w:t xml:space="preserve">Victor </w:t>
                            </w:r>
                          </w:p>
                          <w:p w:rsidR="00B01C1B" w:rsidRPr="000930B1" w:rsidRDefault="00B01C1B" w:rsidP="00B01C1B">
                            <w:r w:rsidRPr="000930B1">
                              <w:t>Préparateur Physique</w:t>
                            </w:r>
                          </w:p>
                          <w:p w:rsidR="00B01C1B" w:rsidRPr="000930B1" w:rsidRDefault="00BF0C8E" w:rsidP="00B01C1B">
                            <w:r>
                              <w:t>FCMPL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8" type="#_x0000_t202" style="position:absolute;left:0;text-align:left;margin-left:-63pt;margin-top:-63pt;width:126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" stroked="f">
                <v:textbox>
                  <w:txbxContent>
                    <w:p w:rsidR="00B01C1B" w:rsidRPr="000930B1" w:rsidRDefault="00B01C1B" w:rsidP="00B01C1B">
                      <w:r w:rsidRPr="000930B1">
                        <w:t xml:space="preserve">BRIEND </w:t>
                      </w:r>
                    </w:p>
                    <w:p w:rsidR="00B01C1B" w:rsidRPr="000930B1" w:rsidRDefault="00B01C1B" w:rsidP="00B01C1B">
                      <w:r w:rsidRPr="000930B1">
                        <w:t xml:space="preserve">Victor </w:t>
                      </w:r>
                    </w:p>
                    <w:p w:rsidR="00B01C1B" w:rsidRPr="000930B1" w:rsidRDefault="00B01C1B" w:rsidP="00B01C1B">
                      <w:r w:rsidRPr="000930B1">
                        <w:t>Préparateur Physique</w:t>
                      </w:r>
                    </w:p>
                    <w:p w:rsidR="00B01C1B" w:rsidRPr="000930B1" w:rsidRDefault="00BF0C8E" w:rsidP="00B01C1B">
                      <w:r>
                        <w:t>FCMPL</w:t>
                      </w:r>
                    </w:p>
                  </w:txbxContent>
                </v:textbox>
              </v:shape>
            </w:pict>
          </mc:Fallback>
        </mc:AlternateContent>
      </w:r>
      <w:r w:rsidR="00EF72B0" w:rsidRPr="000930B1">
        <w:rPr>
          <w:b/>
          <w:sz w:val="32"/>
          <w:szCs w:val="32"/>
        </w:rPr>
        <w:t xml:space="preserve">Feuille pratique de réalisation des exercices abdominaux </w:t>
      </w: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4F6D91" w:rsidRPr="000930B1" w:rsidRDefault="004F6D91" w:rsidP="004F6D91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 xml:space="preserve">Abdo Crunch : </w:t>
      </w:r>
    </w:p>
    <w:p w:rsidR="00EF72B0" w:rsidRPr="000930B1" w:rsidRDefault="00173448" w:rsidP="004F6D91">
      <w:pPr>
        <w:rPr>
          <w:b/>
          <w:color w:val="548DD4" w:themeColor="text2" w:themeTint="99"/>
        </w:rPr>
      </w:pPr>
      <w:r w:rsidRPr="000930B1">
        <w:rPr>
          <w:b/>
          <w:noProof/>
          <w:color w:val="548DD4" w:themeColor="text2" w:themeTint="9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-3175</wp:posOffset>
            </wp:positionV>
            <wp:extent cx="4343400" cy="1323975"/>
            <wp:effectExtent l="19050" t="0" r="0" b="0"/>
            <wp:wrapTight wrapText="bothSides">
              <wp:wrapPolygon edited="0">
                <wp:start x="-95" y="0"/>
                <wp:lineTo x="-95" y="21445"/>
                <wp:lineTo x="21600" y="21445"/>
                <wp:lineTo x="21600" y="0"/>
                <wp:lineTo x="-95" y="0"/>
              </wp:wrapPolygon>
            </wp:wrapTight>
            <wp:docPr id="11" name="Image 11" descr="abdominaux-demi-redressement-chai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dominaux-demi-redressement-chais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C80" w:rsidRPr="000930B1">
        <w:rPr>
          <w:b/>
          <w:color w:val="548DD4" w:themeColor="text2" w:themeTint="99"/>
        </w:rPr>
        <w:t xml:space="preserve">Les pieds ne sont pas callés ou accrochés! </w:t>
      </w:r>
      <w:bookmarkStart w:id="1" w:name="_GoBack"/>
      <w:bookmarkEnd w:id="1"/>
    </w:p>
    <w:p w:rsidR="00F13C80" w:rsidRPr="000930B1" w:rsidRDefault="00F13C80" w:rsidP="004F6D91">
      <w:pPr>
        <w:rPr>
          <w:b/>
          <w:color w:val="548DD4" w:themeColor="text2" w:themeTint="99"/>
        </w:rPr>
      </w:pPr>
    </w:p>
    <w:p w:rsidR="00F13C80" w:rsidRPr="000930B1" w:rsidRDefault="00F13C8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Bras tendu</w:t>
      </w:r>
      <w:r w:rsidR="0086126F" w:rsidRPr="000930B1">
        <w:rPr>
          <w:b/>
          <w:color w:val="548DD4" w:themeColor="text2" w:themeTint="99"/>
        </w:rPr>
        <w:t>s</w:t>
      </w:r>
      <w:r w:rsidRPr="000930B1">
        <w:rPr>
          <w:b/>
          <w:color w:val="548DD4" w:themeColor="text2" w:themeTint="99"/>
        </w:rPr>
        <w:t xml:space="preserve">, allez seulement jusqu’au bas de vos genoux </w:t>
      </w:r>
    </w:p>
    <w:p w:rsidR="00F13C80" w:rsidRPr="000930B1" w:rsidRDefault="00F13C80" w:rsidP="004F6D91">
      <w:pPr>
        <w:rPr>
          <w:b/>
          <w:color w:val="548DD4" w:themeColor="text2" w:themeTint="99"/>
        </w:rPr>
      </w:pPr>
    </w:p>
    <w:p w:rsidR="00EF72B0" w:rsidRPr="000930B1" w:rsidRDefault="00EF72B0" w:rsidP="004F6D91">
      <w:pPr>
        <w:rPr>
          <w:b/>
          <w:color w:val="548DD4" w:themeColor="text2" w:themeTint="99"/>
        </w:rPr>
      </w:pPr>
    </w:p>
    <w:p w:rsidR="00EF72B0" w:rsidRDefault="00EF72B0" w:rsidP="004F6D91">
      <w:pPr>
        <w:rPr>
          <w:b/>
          <w:color w:val="CC0000"/>
          <w:sz w:val="32"/>
          <w:szCs w:val="32"/>
        </w:rPr>
      </w:pPr>
    </w:p>
    <w:p w:rsidR="004F6D91" w:rsidRDefault="004F6D91" w:rsidP="004F6D91">
      <w:pPr>
        <w:rPr>
          <w:b/>
          <w:color w:val="CC0000"/>
          <w:sz w:val="32"/>
          <w:szCs w:val="32"/>
        </w:rPr>
      </w:pPr>
    </w:p>
    <w:p w:rsidR="00F13C80" w:rsidRDefault="00173448" w:rsidP="004F6D91">
      <w:pPr>
        <w:rPr>
          <w:b/>
          <w:color w:val="CC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5080</wp:posOffset>
            </wp:positionV>
            <wp:extent cx="4114800" cy="3314700"/>
            <wp:effectExtent l="19050" t="0" r="0" b="0"/>
            <wp:wrapTight wrapText="bothSides">
              <wp:wrapPolygon edited="0">
                <wp:start x="-100" y="0"/>
                <wp:lineTo x="-100" y="21476"/>
                <wp:lineTo x="21600" y="21476"/>
                <wp:lineTo x="21600" y="0"/>
                <wp:lineTo x="-100" y="0"/>
              </wp:wrapPolygon>
            </wp:wrapTight>
            <wp:docPr id="12" name="Image 12" descr="exercices-abdominaux-obliques-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ercices-abdominaux-obliques-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D91" w:rsidRPr="000930B1" w:rsidRDefault="004F6D91" w:rsidP="004F6D91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 xml:space="preserve">Robots : </w:t>
      </w:r>
    </w:p>
    <w:p w:rsidR="00F13C80" w:rsidRPr="000930B1" w:rsidRDefault="00F13C8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Allez toucher l’intérieur de vos chevilles et rechercher l’amplitude maximum</w:t>
      </w:r>
    </w:p>
    <w:p w:rsidR="00F13C80" w:rsidRPr="000930B1" w:rsidRDefault="00F13C80" w:rsidP="004F6D91">
      <w:pPr>
        <w:rPr>
          <w:b/>
          <w:color w:val="548DD4" w:themeColor="text2" w:themeTint="99"/>
        </w:rPr>
      </w:pPr>
    </w:p>
    <w:p w:rsidR="00F13C80" w:rsidRPr="000930B1" w:rsidRDefault="00F13C8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>Porte</w:t>
      </w:r>
      <w:r w:rsidR="00124BD7" w:rsidRPr="000930B1">
        <w:rPr>
          <w:b/>
          <w:color w:val="548DD4" w:themeColor="text2" w:themeTint="99"/>
        </w:rPr>
        <w:t>z</w:t>
      </w:r>
      <w:r w:rsidRPr="000930B1">
        <w:rPr>
          <w:b/>
          <w:color w:val="548DD4" w:themeColor="text2" w:themeTint="99"/>
        </w:rPr>
        <w:t xml:space="preserve"> votre regard vers le ciel si douleur au cou</w:t>
      </w: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F13C80" w:rsidP="004F6D91">
      <w:pPr>
        <w:rPr>
          <w:b/>
          <w:color w:val="CC0000"/>
          <w:sz w:val="32"/>
          <w:szCs w:val="32"/>
        </w:rPr>
      </w:pPr>
    </w:p>
    <w:p w:rsidR="00F13C80" w:rsidRDefault="00173448" w:rsidP="004F6D91">
      <w:pPr>
        <w:rPr>
          <w:b/>
          <w:color w:val="CC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165735</wp:posOffset>
            </wp:positionV>
            <wp:extent cx="3086100" cy="2142490"/>
            <wp:effectExtent l="19050" t="0" r="0" b="0"/>
            <wp:wrapTight wrapText="bothSides">
              <wp:wrapPolygon edited="0">
                <wp:start x="-133" y="0"/>
                <wp:lineTo x="-133" y="21318"/>
                <wp:lineTo x="21600" y="21318"/>
                <wp:lineTo x="21600" y="0"/>
                <wp:lineTo x="-133" y="0"/>
              </wp:wrapPolygon>
            </wp:wrapTight>
            <wp:docPr id="14" name="Image 14" descr="Gainage abdominaux : posi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inage abdominaux : position 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D91" w:rsidRPr="00F13C80" w:rsidRDefault="004F6D91" w:rsidP="004F6D91">
      <w:pPr>
        <w:rPr>
          <w:b/>
          <w:color w:val="CC0000"/>
          <w:sz w:val="32"/>
          <w:szCs w:val="32"/>
        </w:rPr>
      </w:pPr>
    </w:p>
    <w:p w:rsidR="004F6D91" w:rsidRPr="000930B1" w:rsidRDefault="004F6D91" w:rsidP="004F6D91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 xml:space="preserve">Relevé de buste : </w:t>
      </w:r>
    </w:p>
    <w:p w:rsidR="00ED5E61" w:rsidRPr="000930B1" w:rsidRDefault="00F13C80" w:rsidP="004F6D91">
      <w:pPr>
        <w:rPr>
          <w:b/>
          <w:color w:val="548DD4" w:themeColor="text2" w:themeTint="99"/>
        </w:rPr>
      </w:pPr>
      <w:r w:rsidRPr="000930B1">
        <w:rPr>
          <w:b/>
          <w:color w:val="548DD4" w:themeColor="text2" w:themeTint="99"/>
        </w:rPr>
        <w:t xml:space="preserve">Reposer le bassin puis le soulever en allant chercher le plus haut possible </w:t>
      </w:r>
    </w:p>
    <w:p w:rsidR="00F13C80" w:rsidRPr="00F13C80" w:rsidRDefault="00F13C80" w:rsidP="004F6D91">
      <w:pPr>
        <w:rPr>
          <w:b/>
          <w:color w:val="000080"/>
        </w:rPr>
      </w:pPr>
    </w:p>
    <w:p w:rsidR="00ED5E61" w:rsidRPr="00F13C80" w:rsidRDefault="00ED5E61" w:rsidP="004F6D91">
      <w:pPr>
        <w:rPr>
          <w:b/>
          <w:color w:val="000080"/>
        </w:rPr>
      </w:pPr>
    </w:p>
    <w:p w:rsidR="00F13C80" w:rsidRDefault="00F13C80">
      <w:pPr>
        <w:rPr>
          <w:b/>
          <w:color w:val="CC0000"/>
          <w:sz w:val="32"/>
          <w:szCs w:val="32"/>
        </w:rPr>
      </w:pPr>
    </w:p>
    <w:p w:rsidR="00F13C80" w:rsidRDefault="00F13C80">
      <w:pPr>
        <w:rPr>
          <w:b/>
          <w:color w:val="CC0000"/>
          <w:sz w:val="32"/>
          <w:szCs w:val="32"/>
        </w:rPr>
      </w:pPr>
    </w:p>
    <w:p w:rsidR="00F13C80" w:rsidRDefault="00F13C80">
      <w:pPr>
        <w:rPr>
          <w:b/>
          <w:color w:val="CC0000"/>
          <w:sz w:val="32"/>
          <w:szCs w:val="32"/>
        </w:rPr>
      </w:pPr>
    </w:p>
    <w:p w:rsidR="00F13C80" w:rsidRDefault="00F13C80">
      <w:pPr>
        <w:rPr>
          <w:b/>
          <w:color w:val="CC0000"/>
          <w:sz w:val="32"/>
          <w:szCs w:val="32"/>
        </w:rPr>
      </w:pPr>
    </w:p>
    <w:p w:rsidR="00F13C80" w:rsidRPr="000930B1" w:rsidRDefault="00F13C80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>Si une douleur arrive ou persiste</w:t>
      </w:r>
      <w:r w:rsidR="00124BD7" w:rsidRPr="000930B1">
        <w:rPr>
          <w:b/>
          <w:sz w:val="32"/>
          <w:szCs w:val="32"/>
        </w:rPr>
        <w:t>,</w:t>
      </w:r>
      <w:r w:rsidRPr="000930B1">
        <w:rPr>
          <w:b/>
          <w:sz w:val="32"/>
          <w:szCs w:val="32"/>
        </w:rPr>
        <w:t xml:space="preserve"> il faut m’appeler ! </w:t>
      </w:r>
    </w:p>
    <w:p w:rsidR="00243A26" w:rsidRPr="000930B1" w:rsidRDefault="00243A26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>Si vous voulez des conseils, n’hésitez pas !</w:t>
      </w:r>
    </w:p>
    <w:p w:rsidR="00F13C80" w:rsidRPr="000930B1" w:rsidRDefault="00F13C80">
      <w:pPr>
        <w:rPr>
          <w:b/>
          <w:sz w:val="32"/>
          <w:szCs w:val="32"/>
        </w:rPr>
      </w:pPr>
      <w:r w:rsidRPr="000930B1">
        <w:rPr>
          <w:b/>
          <w:sz w:val="32"/>
          <w:szCs w:val="32"/>
        </w:rPr>
        <w:t xml:space="preserve">VICTOR BRIEND : 06 </w:t>
      </w:r>
      <w:r w:rsidR="0069031E" w:rsidRPr="000930B1">
        <w:rPr>
          <w:b/>
          <w:sz w:val="32"/>
          <w:szCs w:val="32"/>
        </w:rPr>
        <w:t xml:space="preserve">39 13 47 07 </w:t>
      </w:r>
      <w:r w:rsidRPr="000930B1">
        <w:rPr>
          <w:b/>
          <w:sz w:val="32"/>
          <w:szCs w:val="32"/>
        </w:rPr>
        <w:t xml:space="preserve"> </w:t>
      </w:r>
    </w:p>
    <w:sectPr w:rsidR="00F13C80" w:rsidRPr="000930B1" w:rsidSect="004E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3D9"/>
    <w:multiLevelType w:val="hybridMultilevel"/>
    <w:tmpl w:val="7C402BD2"/>
    <w:lvl w:ilvl="0" w:tplc="3392F8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91"/>
    <w:rsid w:val="000001E6"/>
    <w:rsid w:val="00011B6A"/>
    <w:rsid w:val="000930B1"/>
    <w:rsid w:val="00117B1D"/>
    <w:rsid w:val="00124BD7"/>
    <w:rsid w:val="00135E08"/>
    <w:rsid w:val="00140774"/>
    <w:rsid w:val="00163DB5"/>
    <w:rsid w:val="00173448"/>
    <w:rsid w:val="00175EE8"/>
    <w:rsid w:val="00191D91"/>
    <w:rsid w:val="00243A26"/>
    <w:rsid w:val="00251323"/>
    <w:rsid w:val="0026189E"/>
    <w:rsid w:val="00281FDA"/>
    <w:rsid w:val="00297018"/>
    <w:rsid w:val="002F43B2"/>
    <w:rsid w:val="003A155A"/>
    <w:rsid w:val="003C4BC4"/>
    <w:rsid w:val="004E51AF"/>
    <w:rsid w:val="004E7197"/>
    <w:rsid w:val="004F6D91"/>
    <w:rsid w:val="005438EA"/>
    <w:rsid w:val="005B32B0"/>
    <w:rsid w:val="00627738"/>
    <w:rsid w:val="0069031E"/>
    <w:rsid w:val="006A7201"/>
    <w:rsid w:val="00712366"/>
    <w:rsid w:val="00725277"/>
    <w:rsid w:val="00737FC0"/>
    <w:rsid w:val="007461F7"/>
    <w:rsid w:val="00760ADE"/>
    <w:rsid w:val="00773EFE"/>
    <w:rsid w:val="0083396D"/>
    <w:rsid w:val="00852D30"/>
    <w:rsid w:val="0086126F"/>
    <w:rsid w:val="00883EC9"/>
    <w:rsid w:val="00897327"/>
    <w:rsid w:val="008B4173"/>
    <w:rsid w:val="00996F77"/>
    <w:rsid w:val="009A537A"/>
    <w:rsid w:val="009D31BB"/>
    <w:rsid w:val="009F169B"/>
    <w:rsid w:val="00A436B5"/>
    <w:rsid w:val="00B01C1B"/>
    <w:rsid w:val="00B62A71"/>
    <w:rsid w:val="00B96B70"/>
    <w:rsid w:val="00BF0C8E"/>
    <w:rsid w:val="00C8749D"/>
    <w:rsid w:val="00CB1BA7"/>
    <w:rsid w:val="00CD47A0"/>
    <w:rsid w:val="00DF293D"/>
    <w:rsid w:val="00E471C5"/>
    <w:rsid w:val="00E53C30"/>
    <w:rsid w:val="00E64A6B"/>
    <w:rsid w:val="00ED5E61"/>
    <w:rsid w:val="00EF0C43"/>
    <w:rsid w:val="00EF72B0"/>
    <w:rsid w:val="00F13C80"/>
    <w:rsid w:val="00F85638"/>
    <w:rsid w:val="00FB281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www.comment-avoirdesabdos.com/wp-content/uploads/2012/02/goutte-300x225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préparation athlétique de reprise</vt:lpstr>
    </vt:vector>
  </TitlesOfParts>
  <Company>LILI SYSTEM</Company>
  <LinksUpToDate>false</LinksUpToDate>
  <CharactersWithSpaces>3038</CharactersWithSpaces>
  <SharedDoc>false</SharedDoc>
  <HLinks>
    <vt:vector size="6" baseType="variant">
      <vt:variant>
        <vt:i4>7405682</vt:i4>
      </vt:variant>
      <vt:variant>
        <vt:i4>-1</vt:i4>
      </vt:variant>
      <vt:variant>
        <vt:i4>1038</vt:i4>
      </vt:variant>
      <vt:variant>
        <vt:i4>1</vt:i4>
      </vt:variant>
      <vt:variant>
        <vt:lpwstr>http://www.comment-avoirdesabdos.com/wp-content/uploads/2012/02/goutte-300x225.png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préparation athlétique de reprise</dc:title>
  <dc:creator>LILI SYSTEM</dc:creator>
  <cp:lastModifiedBy>HP</cp:lastModifiedBy>
  <cp:revision>3</cp:revision>
  <cp:lastPrinted>2017-12-17T19:20:00Z</cp:lastPrinted>
  <dcterms:created xsi:type="dcterms:W3CDTF">2017-12-17T19:20:00Z</dcterms:created>
  <dcterms:modified xsi:type="dcterms:W3CDTF">2017-12-17T19:20:00Z</dcterms:modified>
</cp:coreProperties>
</file>